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EA02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BA0F78" w:rsidRPr="00904719" w:rsidTr="00BA0F78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BA0F78" w:rsidRPr="00904719" w:rsidRDefault="00BA0F78" w:rsidP="00BA0F78">
                        <w:pPr>
                          <w:pStyle w:val="Stopka"/>
                          <w:tabs>
                            <w:tab w:val="left" w:pos="214"/>
                          </w:tabs>
                          <w:ind w:left="1631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P-03/344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BA0F78" w:rsidRDefault="00BA0F78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BA0F78" w:rsidRDefault="00BA0F78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F78" w:rsidRDefault="00BA0F78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9D6EF0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tbl>
      <w:tblPr>
        <w:tblW w:w="9067" w:type="dxa"/>
        <w:tblLook w:val="01E0" w:firstRow="1" w:lastRow="1" w:firstColumn="1" w:lastColumn="1" w:noHBand="0" w:noVBand="0"/>
      </w:tblPr>
      <w:tblGrid>
        <w:gridCol w:w="872"/>
        <w:gridCol w:w="8195"/>
      </w:tblGrid>
      <w:tr w:rsidR="00F64233" w:rsidRPr="00E318CC" w:rsidTr="0062798E">
        <w:trPr>
          <w:trHeight w:val="317"/>
        </w:trPr>
        <w:tc>
          <w:tcPr>
            <w:tcW w:w="821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246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poinformowanie o terminie planowanych czynności kontrolnych</w:t>
            </w:r>
          </w:p>
        </w:tc>
      </w:tr>
    </w:tbl>
    <w:p w:rsidR="00F64233" w:rsidRPr="009E0325" w:rsidRDefault="00F64233" w:rsidP="00F64233">
      <w:pPr>
        <w:suppressAutoHyphens/>
        <w:spacing w:before="100" w:beforeAutospacing="1" w:after="100" w:afterAutospacing="1"/>
      </w:pPr>
    </w:p>
    <w:p w:rsidR="00F64233" w:rsidRDefault="00F64233" w:rsidP="00F64233">
      <w:pPr>
        <w:pStyle w:val="NormalnyWeb"/>
        <w:tabs>
          <w:tab w:val="left" w:pos="708"/>
        </w:tabs>
        <w:spacing w:before="24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Uprzejmie informuję, iż w dniu…………… o godz.………., w związku z </w:t>
      </w:r>
      <w:r>
        <w:t xml:space="preserve">operacją realizowaną w ramach Programu Rozwoju Obszarów Wiejskich na lata 2014-2020 (znak sprawy: …………...…………..), </w:t>
      </w:r>
      <w:r>
        <w:rPr>
          <w:bCs/>
          <w:color w:val="000000"/>
        </w:rPr>
        <w:t>zostaną przeprowadzone czynności kontrolne w ramach ……………………………</w:t>
      </w:r>
      <w:r w:rsidR="0062798E">
        <w:rPr>
          <w:bCs/>
          <w:color w:val="000000"/>
        </w:rPr>
        <w:t>(</w:t>
      </w:r>
      <w:r w:rsidR="00F43F99" w:rsidRPr="00F43F99">
        <w:rPr>
          <w:bCs/>
          <w:i/>
          <w:color w:val="000000"/>
        </w:rPr>
        <w:t>nazwa poddziałania</w:t>
      </w:r>
      <w:r w:rsidR="0062798E">
        <w:rPr>
          <w:bCs/>
          <w:color w:val="000000"/>
        </w:rPr>
        <w:t>).</w:t>
      </w:r>
      <w:r>
        <w:t xml:space="preserve"> </w:t>
      </w:r>
      <w:r>
        <w:rPr>
          <w:bCs/>
          <w:color w:val="000000"/>
        </w:rPr>
        <w:t>Zakres czynności kontrolnych obejmuje weryfikację informacji zawartych we Wniosku o przyznanie pomocy/Wniosku o płatność</w:t>
      </w:r>
      <w:r>
        <w:t xml:space="preserve">* </w:t>
      </w:r>
      <w:r>
        <w:rPr>
          <w:bCs/>
          <w:color w:val="000000"/>
        </w:rPr>
        <w:t>oraz podjętych zobowiązań.</w:t>
      </w:r>
    </w:p>
    <w:p w:rsidR="004357D7" w:rsidRDefault="004357D7" w:rsidP="00F64233">
      <w:pPr>
        <w:jc w:val="both"/>
      </w:pPr>
    </w:p>
    <w:p w:rsidR="00F64233" w:rsidRDefault="004357D7" w:rsidP="00F64233">
      <w:pPr>
        <w:jc w:val="both"/>
      </w:pPr>
      <w:r>
        <w:t>U</w:t>
      </w:r>
      <w:r w:rsidR="00F64233">
        <w:t>niemożliwi</w:t>
      </w:r>
      <w:r>
        <w:t>enie przeprowadzenia</w:t>
      </w:r>
      <w:r w:rsidR="00F64233">
        <w:t xml:space="preserve"> kontroli może skutkować</w:t>
      </w:r>
      <w:r w:rsidR="005A699C">
        <w:t xml:space="preserve"> </w:t>
      </w:r>
      <w:r w:rsidR="00F43F99" w:rsidRPr="00F43F99">
        <w:t>koniecznością zwrotu części pomocy</w:t>
      </w:r>
      <w:r w:rsidR="005A699C">
        <w:t>/</w:t>
      </w:r>
      <w:r w:rsidR="00F64233">
        <w:t>nieprzyznaniem płatności</w:t>
      </w:r>
      <w:r w:rsidR="000B5853" w:rsidRPr="00F327FE">
        <w:t>*</w:t>
      </w:r>
      <w:r w:rsidR="00F64233">
        <w:t xml:space="preserve"> w ramach danego działania PROW 2014-2020.</w:t>
      </w:r>
    </w:p>
    <w:p w:rsidR="00F64233" w:rsidRPr="001C5CD8" w:rsidRDefault="00F64233" w:rsidP="00F64233">
      <w:pPr>
        <w:jc w:val="both"/>
      </w:pPr>
    </w:p>
    <w:p w:rsidR="00F64233" w:rsidRDefault="00F64233" w:rsidP="00F64233">
      <w:pPr>
        <w:pStyle w:val="Tekstpodstawowy2"/>
        <w:rPr>
          <w:sz w:val="24"/>
        </w:rPr>
      </w:pPr>
      <w:r>
        <w:rPr>
          <w:sz w:val="24"/>
        </w:rPr>
        <w:t xml:space="preserve">W związku planowaną kontrolą proszę o zapewnienie wstępu na grunty i do obiektów związanych z działalnością, której dotyczy pomoc oraz wglądu do dokumentów związanych </w:t>
      </w:r>
      <w:r>
        <w:rPr>
          <w:sz w:val="24"/>
        </w:rPr>
        <w:br/>
        <w:t>z przedmiotem kontroli.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jc w:val="both"/>
      </w:pPr>
      <w:r>
        <w:t xml:space="preserve">Czynności kontrolne zostaną przeprowadzane przez przedstawicieli </w:t>
      </w:r>
      <w:r w:rsidR="00801D9C">
        <w:t>Urzędu Marszałkowskiego Województwa</w:t>
      </w:r>
      <w:r>
        <w:t xml:space="preserve"> …………..……….. posiadających stosowne upoważnienia do ich realizacji.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pStyle w:val="Bezodstpw"/>
      </w:pPr>
    </w:p>
    <w:p w:rsidR="00F64233" w:rsidRDefault="00F64233" w:rsidP="00F64233">
      <w:pPr>
        <w:pStyle w:val="Bezodstpw"/>
      </w:pPr>
    </w:p>
    <w:p w:rsidR="00786EA1" w:rsidRDefault="00786EA1" w:rsidP="00786EA1">
      <w:pPr>
        <w:pStyle w:val="Bezodstpw"/>
        <w:ind w:left="5664" w:firstLine="708"/>
      </w:pPr>
      <w:r>
        <w:t>Z poważaniem</w:t>
      </w:r>
    </w:p>
    <w:p w:rsidR="00786EA1" w:rsidRPr="00D52EBA" w:rsidRDefault="00786EA1" w:rsidP="00786EA1">
      <w:pPr>
        <w:pStyle w:val="Bezodstpw"/>
        <w:ind w:left="5664" w:firstLine="708"/>
      </w:pPr>
      <w:bookmarkStart w:id="0" w:name="_GoBack"/>
      <w:bookmarkEnd w:id="0"/>
    </w:p>
    <w:p w:rsidR="00F64233" w:rsidRDefault="00F64233" w:rsidP="00F64233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    ..………………………</w:t>
      </w:r>
    </w:p>
    <w:p w:rsidR="00F64233" w:rsidRDefault="00F64233" w:rsidP="00F64233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F5270A" w:rsidRDefault="00F5270A" w:rsidP="006D6602"/>
    <w:p w:rsidR="000B5853" w:rsidRDefault="000B5853" w:rsidP="006D6602"/>
    <w:p w:rsidR="000B5853" w:rsidRPr="009E0325" w:rsidRDefault="000B5853" w:rsidP="000B5853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0B5853" w:rsidRDefault="000B5853" w:rsidP="006D6602"/>
    <w:sectPr w:rsidR="000B5853" w:rsidSect="00D82B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98E" w:rsidRDefault="0062798E">
      <w:r>
        <w:separator/>
      </w:r>
    </w:p>
  </w:endnote>
  <w:endnote w:type="continuationSeparator" w:id="0">
    <w:p w:rsidR="0062798E" w:rsidRDefault="0062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85" w:rsidRDefault="009F198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85" w:rsidRDefault="009F198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62798E" w:rsidRPr="00BE2133" w:rsidTr="00BE2133">
      <w:tc>
        <w:tcPr>
          <w:tcW w:w="3070" w:type="dxa"/>
        </w:tcPr>
        <w:p w:rsidR="0062798E" w:rsidRPr="00BE2133" w:rsidRDefault="0062798E" w:rsidP="00E01B0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2798E" w:rsidRPr="00BE2133" w:rsidRDefault="0062798E" w:rsidP="000B0089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 w:rsidR="00E719D4">
            <w:rPr>
              <w:b/>
              <w:sz w:val="18"/>
              <w:szCs w:val="18"/>
            </w:rPr>
            <w:t>2</w:t>
          </w:r>
          <w:r w:rsidR="009F1985">
            <w:rPr>
              <w:b/>
              <w:sz w:val="18"/>
              <w:szCs w:val="18"/>
            </w:rPr>
            <w:t>/z</w:t>
          </w:r>
        </w:p>
        <w:p w:rsidR="0062798E" w:rsidRPr="00BE2133" w:rsidRDefault="0062798E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786EA1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786EA1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C077A9">
            <w:rPr>
              <w:b/>
              <w:sz w:val="18"/>
              <w:szCs w:val="18"/>
            </w:rPr>
            <w:t>11</w:t>
          </w:r>
        </w:p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62798E" w:rsidRPr="006D6602" w:rsidRDefault="0062798E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98E" w:rsidRDefault="0062798E">
      <w:r>
        <w:separator/>
      </w:r>
    </w:p>
  </w:footnote>
  <w:footnote w:type="continuationSeparator" w:id="0">
    <w:p w:rsidR="0062798E" w:rsidRDefault="00627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85" w:rsidRDefault="009F198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85" w:rsidRDefault="009F198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85" w:rsidRDefault="009F19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wSJc5QDu1vZgClTh3a/LW3/8RkU=" w:salt="UmugfR0GXd9NaLPMAyvivg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1FC0"/>
    <w:rsid w:val="00003B77"/>
    <w:rsid w:val="00093851"/>
    <w:rsid w:val="00094D0C"/>
    <w:rsid w:val="000B0089"/>
    <w:rsid w:val="000B5853"/>
    <w:rsid w:val="000B7933"/>
    <w:rsid w:val="000C69AE"/>
    <w:rsid w:val="000D4B79"/>
    <w:rsid w:val="000E07B2"/>
    <w:rsid w:val="000E1AC8"/>
    <w:rsid w:val="000F3D59"/>
    <w:rsid w:val="000F3FD5"/>
    <w:rsid w:val="00103FD8"/>
    <w:rsid w:val="00106C6B"/>
    <w:rsid w:val="001210B0"/>
    <w:rsid w:val="00126BF1"/>
    <w:rsid w:val="00152E66"/>
    <w:rsid w:val="00164E65"/>
    <w:rsid w:val="00181495"/>
    <w:rsid w:val="001A28CC"/>
    <w:rsid w:val="001B36A3"/>
    <w:rsid w:val="001D5428"/>
    <w:rsid w:val="001D790D"/>
    <w:rsid w:val="001E1BD4"/>
    <w:rsid w:val="001F72E0"/>
    <w:rsid w:val="00214C6E"/>
    <w:rsid w:val="00253447"/>
    <w:rsid w:val="0025486C"/>
    <w:rsid w:val="00265355"/>
    <w:rsid w:val="002747C2"/>
    <w:rsid w:val="002809F5"/>
    <w:rsid w:val="00280A8D"/>
    <w:rsid w:val="002A317C"/>
    <w:rsid w:val="002A3280"/>
    <w:rsid w:val="002A5479"/>
    <w:rsid w:val="002A582D"/>
    <w:rsid w:val="002D5566"/>
    <w:rsid w:val="002D629C"/>
    <w:rsid w:val="002E2E76"/>
    <w:rsid w:val="002E665C"/>
    <w:rsid w:val="0030696D"/>
    <w:rsid w:val="0032171B"/>
    <w:rsid w:val="00354E02"/>
    <w:rsid w:val="00357F56"/>
    <w:rsid w:val="003607E2"/>
    <w:rsid w:val="00361815"/>
    <w:rsid w:val="00372993"/>
    <w:rsid w:val="00392405"/>
    <w:rsid w:val="003B0FDE"/>
    <w:rsid w:val="003B12F7"/>
    <w:rsid w:val="003B28B5"/>
    <w:rsid w:val="003F0DC6"/>
    <w:rsid w:val="00407B18"/>
    <w:rsid w:val="00433B9A"/>
    <w:rsid w:val="004357D7"/>
    <w:rsid w:val="00440F81"/>
    <w:rsid w:val="00441FDE"/>
    <w:rsid w:val="00475AD7"/>
    <w:rsid w:val="00480958"/>
    <w:rsid w:val="004A046E"/>
    <w:rsid w:val="004A5EB8"/>
    <w:rsid w:val="004A659A"/>
    <w:rsid w:val="004D3AF3"/>
    <w:rsid w:val="004D40DD"/>
    <w:rsid w:val="004D6FE8"/>
    <w:rsid w:val="004E2268"/>
    <w:rsid w:val="004E27C8"/>
    <w:rsid w:val="005205B0"/>
    <w:rsid w:val="00532B92"/>
    <w:rsid w:val="005473BF"/>
    <w:rsid w:val="005737B2"/>
    <w:rsid w:val="00594A5D"/>
    <w:rsid w:val="005A2A17"/>
    <w:rsid w:val="005A699C"/>
    <w:rsid w:val="005A76D0"/>
    <w:rsid w:val="005B2E9F"/>
    <w:rsid w:val="005B60FA"/>
    <w:rsid w:val="005D0CE9"/>
    <w:rsid w:val="006023D8"/>
    <w:rsid w:val="00616FBF"/>
    <w:rsid w:val="0062798E"/>
    <w:rsid w:val="006315F1"/>
    <w:rsid w:val="006372CC"/>
    <w:rsid w:val="006400C2"/>
    <w:rsid w:val="00656867"/>
    <w:rsid w:val="006A00D2"/>
    <w:rsid w:val="006A1D88"/>
    <w:rsid w:val="006A3EF0"/>
    <w:rsid w:val="006A419C"/>
    <w:rsid w:val="006B0358"/>
    <w:rsid w:val="006B1F35"/>
    <w:rsid w:val="006D11C5"/>
    <w:rsid w:val="006D6602"/>
    <w:rsid w:val="00703607"/>
    <w:rsid w:val="007058E3"/>
    <w:rsid w:val="0070674F"/>
    <w:rsid w:val="00745B29"/>
    <w:rsid w:val="00750088"/>
    <w:rsid w:val="007674A7"/>
    <w:rsid w:val="0076771C"/>
    <w:rsid w:val="00770AC0"/>
    <w:rsid w:val="00780E44"/>
    <w:rsid w:val="00781F3F"/>
    <w:rsid w:val="00786EA1"/>
    <w:rsid w:val="00790490"/>
    <w:rsid w:val="00793382"/>
    <w:rsid w:val="007A0DD7"/>
    <w:rsid w:val="007B6AAB"/>
    <w:rsid w:val="007C0ADC"/>
    <w:rsid w:val="007D356E"/>
    <w:rsid w:val="007E5035"/>
    <w:rsid w:val="00801D9C"/>
    <w:rsid w:val="00815559"/>
    <w:rsid w:val="008175B8"/>
    <w:rsid w:val="00825433"/>
    <w:rsid w:val="0082778E"/>
    <w:rsid w:val="00831DAA"/>
    <w:rsid w:val="00847064"/>
    <w:rsid w:val="008511E1"/>
    <w:rsid w:val="00854061"/>
    <w:rsid w:val="008C0519"/>
    <w:rsid w:val="008C45E4"/>
    <w:rsid w:val="008F1FC0"/>
    <w:rsid w:val="008F2132"/>
    <w:rsid w:val="008F521A"/>
    <w:rsid w:val="00904719"/>
    <w:rsid w:val="00915B9D"/>
    <w:rsid w:val="00922CE2"/>
    <w:rsid w:val="00973A10"/>
    <w:rsid w:val="00990193"/>
    <w:rsid w:val="009956B3"/>
    <w:rsid w:val="009A5F92"/>
    <w:rsid w:val="009A70B8"/>
    <w:rsid w:val="009D2847"/>
    <w:rsid w:val="009D6EF0"/>
    <w:rsid w:val="009E4D3D"/>
    <w:rsid w:val="009F18F7"/>
    <w:rsid w:val="009F1985"/>
    <w:rsid w:val="00A04630"/>
    <w:rsid w:val="00A1737A"/>
    <w:rsid w:val="00A23A29"/>
    <w:rsid w:val="00A3732D"/>
    <w:rsid w:val="00A376A3"/>
    <w:rsid w:val="00A44E87"/>
    <w:rsid w:val="00A47D1C"/>
    <w:rsid w:val="00A67866"/>
    <w:rsid w:val="00A90A40"/>
    <w:rsid w:val="00AC584F"/>
    <w:rsid w:val="00AF2345"/>
    <w:rsid w:val="00B0699F"/>
    <w:rsid w:val="00B16D24"/>
    <w:rsid w:val="00B56239"/>
    <w:rsid w:val="00B935A3"/>
    <w:rsid w:val="00BA0F78"/>
    <w:rsid w:val="00BB1AF8"/>
    <w:rsid w:val="00BB286C"/>
    <w:rsid w:val="00BB2DBC"/>
    <w:rsid w:val="00BB5BC4"/>
    <w:rsid w:val="00BC4359"/>
    <w:rsid w:val="00BE1C55"/>
    <w:rsid w:val="00BE2133"/>
    <w:rsid w:val="00BE7D9F"/>
    <w:rsid w:val="00C018B6"/>
    <w:rsid w:val="00C077A9"/>
    <w:rsid w:val="00C368DE"/>
    <w:rsid w:val="00C41870"/>
    <w:rsid w:val="00C50971"/>
    <w:rsid w:val="00C95D43"/>
    <w:rsid w:val="00CB4591"/>
    <w:rsid w:val="00CB6027"/>
    <w:rsid w:val="00CE25F2"/>
    <w:rsid w:val="00CF6BAA"/>
    <w:rsid w:val="00D06E22"/>
    <w:rsid w:val="00D1659C"/>
    <w:rsid w:val="00D34248"/>
    <w:rsid w:val="00D44150"/>
    <w:rsid w:val="00D51731"/>
    <w:rsid w:val="00D70BDF"/>
    <w:rsid w:val="00D82B5E"/>
    <w:rsid w:val="00D8501D"/>
    <w:rsid w:val="00D873C8"/>
    <w:rsid w:val="00D87499"/>
    <w:rsid w:val="00DA11E5"/>
    <w:rsid w:val="00DA6351"/>
    <w:rsid w:val="00DC16BF"/>
    <w:rsid w:val="00DD4EEB"/>
    <w:rsid w:val="00DD5F8A"/>
    <w:rsid w:val="00E01B0D"/>
    <w:rsid w:val="00E11045"/>
    <w:rsid w:val="00E719D4"/>
    <w:rsid w:val="00EA0225"/>
    <w:rsid w:val="00EC59E8"/>
    <w:rsid w:val="00EE56DF"/>
    <w:rsid w:val="00EF05A0"/>
    <w:rsid w:val="00F018AC"/>
    <w:rsid w:val="00F35AD4"/>
    <w:rsid w:val="00F43F99"/>
    <w:rsid w:val="00F5270A"/>
    <w:rsid w:val="00F64233"/>
    <w:rsid w:val="00F730DE"/>
    <w:rsid w:val="00FA3454"/>
    <w:rsid w:val="00FA7A86"/>
    <w:rsid w:val="00FB234C"/>
    <w:rsid w:val="00FE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90490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9049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90490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90490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90490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0490"/>
    <w:pPr>
      <w:jc w:val="both"/>
    </w:pPr>
  </w:style>
  <w:style w:type="paragraph" w:styleId="Stopka">
    <w:name w:val="footer"/>
    <w:basedOn w:val="Normalny"/>
    <w:rsid w:val="007904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90490"/>
  </w:style>
  <w:style w:type="paragraph" w:styleId="Nagwek">
    <w:name w:val="header"/>
    <w:basedOn w:val="Normalny"/>
    <w:rsid w:val="0079049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9049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90490"/>
    <w:rPr>
      <w:vertAlign w:val="superscript"/>
    </w:rPr>
  </w:style>
  <w:style w:type="paragraph" w:styleId="Tekstpodstawowy2">
    <w:name w:val="Body Text 2"/>
    <w:basedOn w:val="Normalny"/>
    <w:rsid w:val="00790490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9049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90490"/>
    <w:rPr>
      <w:sz w:val="16"/>
      <w:szCs w:val="16"/>
    </w:rPr>
  </w:style>
  <w:style w:type="paragraph" w:styleId="Tekstkomentarza">
    <w:name w:val="annotation text"/>
    <w:basedOn w:val="Normalny"/>
    <w:semiHidden/>
    <w:rsid w:val="00790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0490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9049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90490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paragraph" w:styleId="Bezodstpw">
    <w:name w:val="No Spacing"/>
    <w:uiPriority w:val="1"/>
    <w:qFormat/>
    <w:rsid w:val="00F64233"/>
    <w:pPr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156</Words>
  <Characters>1479</Characters>
  <Application>Microsoft Office Word</Application>
  <DocSecurity>6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10</cp:revision>
  <cp:lastPrinted>2014-08-20T13:23:00Z</cp:lastPrinted>
  <dcterms:created xsi:type="dcterms:W3CDTF">2015-07-21T13:59:00Z</dcterms:created>
  <dcterms:modified xsi:type="dcterms:W3CDTF">2016-01-11T13:23:00Z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